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C0" w:rsidRPr="00E95588" w:rsidRDefault="00E95588" w:rsidP="00E9558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95588">
        <w:rPr>
          <w:b/>
          <w:sz w:val="24"/>
          <w:szCs w:val="24"/>
        </w:rPr>
        <w:t>CIRCUMSCRIPȚIA ȘCOLARĂ - STRĂZILE ȘI LOCALITĂȚILE ARONDATE ȘCOLII GIMNAZIALE”MIHAI VITEAZU” ȘELIMBĂR PENTRU ÎNSCRIEREA LA CLASA PREGĂTITOARE AN ȘCOLAR 2020-2021</w:t>
      </w:r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Aleea Ion Ratiu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Aleea Libertatii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Aleea Miraslau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Aleea Monumentului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Aleea Octavian Goga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Aleea Petru Rares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Aleea Stejarului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Aleea Unirii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Bulevardul Mihai Viteazul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Drumul DJ 106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Drumul DN 1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Intrarea Trifoiului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Soseaua Sibiului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1 Decembrie 1918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1848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30 Decembrie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9 Mai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Adrian Paunescu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Andrei Muresanu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Arinului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Armand Calinescu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Armoniei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August Treboniu Laurian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Avram Iancu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Azurului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2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Bisericii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Bisericii Vechi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Bobalna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Bucuresti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Bujorului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Busuiocului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Calugareni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Camil Ressu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Campului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Carmen Sylva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3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Cimitirul Roman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Cimitirului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Closca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Constantin Brancusi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Cornel Medrea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Corneliu Baba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Costache Negri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Crinului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Crisan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Crizantemei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4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Dealului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Decebal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Dinicu Golescu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Doamna Stanca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Elena Vacarescu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Emil Cioran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Fagului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Fermei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Fragilor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Garii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5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Garoafei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George Bacovia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George Cosbuc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Gheorghe Ioanid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Gheorghe Patrascu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Gheorghe Tattarescu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Gheorghe Titeica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Gladiolelor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Horatiu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Horea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6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Ioan Neculce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Ioan Slavici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Ion Andreescu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Ion Creanga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Ion Neculce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Ion Ratiu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Ion Tuculescu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Iulia Hasdeu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Iuliu Maniu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Libertatii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7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Liviu Rebreanu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Lucernei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Mihai Eminescu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Mihai Viteazul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Mihail Kogalniceanu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Miraslau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Morii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Nicolae Balcescu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Nicolae Grigorescu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Nicolae Titulescu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8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Noua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Octavian Goga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Orizontului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Otilia Cazimir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Petre Alexandrescu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Petru Aron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Petru Rares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Pictor Nicolae Brana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Pictor Nicolae Tonitza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Pietei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9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Podului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Principala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Raului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Regele Ferdinand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Riului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Sabin Balasa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Salcamului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Sat Bungard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Selimbar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Sevis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0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Sevisului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Sibiului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Simion Barnutiu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Stadionului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Stefan Luchian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Stejarului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Tebea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Teilor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Theodor Aman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8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Tineretului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19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Tizian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0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Trandafirului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1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Triajului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2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Trifoiului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3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Tudor Arghezi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4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Tudor Vladimirescu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5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Unirii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6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Vasile Dobrian</w:t>
        </w:r>
      </w:hyperlink>
    </w:p>
    <w:p w:rsidR="007C01C0" w:rsidRPr="007C01C0" w:rsidRDefault="003B35BE" w:rsidP="007C01C0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hyperlink r:id="rId127" w:history="1">
        <w:r w:rsidR="007C01C0" w:rsidRPr="007C01C0">
          <w:rPr>
            <w:rFonts w:ascii="Arial" w:eastAsia="Times New Roman" w:hAnsi="Arial" w:cs="Arial"/>
            <w:sz w:val="20"/>
            <w:szCs w:val="20"/>
            <w:lang w:eastAsia="ro-RO"/>
          </w:rPr>
          <w:t>Strada Zorilor</w:t>
        </w:r>
      </w:hyperlink>
    </w:p>
    <w:sectPr w:rsidR="007C01C0" w:rsidRPr="007C01C0" w:rsidSect="007C01C0">
      <w:pgSz w:w="11906" w:h="16838"/>
      <w:pgMar w:top="1021" w:right="124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D7"/>
    <w:rsid w:val="003B35BE"/>
    <w:rsid w:val="004B0BDC"/>
    <w:rsid w:val="007C01C0"/>
    <w:rsid w:val="00E95588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CEB31-38EA-405F-BC42-33E23761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una.info/strazi-selimbar-sb/strada-theodor-aman/" TargetMode="External"/><Relationship Id="rId21" Type="http://schemas.openxmlformats.org/officeDocument/2006/relationships/hyperlink" Target="http://comuna.info/strazi-selimbar-sb/strada-adrian-paunescu/" TargetMode="External"/><Relationship Id="rId42" Type="http://schemas.openxmlformats.org/officeDocument/2006/relationships/hyperlink" Target="http://comuna.info/strazi-selimbar-sb/strada-constantin-brancusi/" TargetMode="External"/><Relationship Id="rId47" Type="http://schemas.openxmlformats.org/officeDocument/2006/relationships/hyperlink" Target="http://comuna.info/strazi-selimbar-sb/strada-crisan/" TargetMode="External"/><Relationship Id="rId63" Type="http://schemas.openxmlformats.org/officeDocument/2006/relationships/hyperlink" Target="http://comuna.info/strazi-selimbar-sb/strada-gheorghe-patrascu/" TargetMode="External"/><Relationship Id="rId68" Type="http://schemas.openxmlformats.org/officeDocument/2006/relationships/hyperlink" Target="http://comuna.info/strazi-selimbar-sb/strada-horea/" TargetMode="External"/><Relationship Id="rId84" Type="http://schemas.openxmlformats.org/officeDocument/2006/relationships/hyperlink" Target="http://comuna.info/strazi-selimbar-sb/strada-miraslau/" TargetMode="External"/><Relationship Id="rId89" Type="http://schemas.openxmlformats.org/officeDocument/2006/relationships/hyperlink" Target="http://comuna.info/strazi-selimbar-sb/strada-noua/" TargetMode="External"/><Relationship Id="rId112" Type="http://schemas.openxmlformats.org/officeDocument/2006/relationships/hyperlink" Target="http://comuna.info/strazi-selimbar-sb/strada-stadionului/" TargetMode="External"/><Relationship Id="rId16" Type="http://schemas.openxmlformats.org/officeDocument/2006/relationships/hyperlink" Target="http://comuna.info/strazi-selimbar-sb/soseaua-sibiului/" TargetMode="External"/><Relationship Id="rId107" Type="http://schemas.openxmlformats.org/officeDocument/2006/relationships/hyperlink" Target="http://comuna.info/strazi-selimbar-sb/strada-selimbar/" TargetMode="External"/><Relationship Id="rId11" Type="http://schemas.openxmlformats.org/officeDocument/2006/relationships/hyperlink" Target="http://comuna.info/strazi-selimbar-sb/aleea-unirii/" TargetMode="External"/><Relationship Id="rId32" Type="http://schemas.openxmlformats.org/officeDocument/2006/relationships/hyperlink" Target="http://comuna.info/strazi-selimbar-sb/strada-bucuresti/" TargetMode="External"/><Relationship Id="rId37" Type="http://schemas.openxmlformats.org/officeDocument/2006/relationships/hyperlink" Target="http://comuna.info/strazi-selimbar-sb/strada-campului/" TargetMode="External"/><Relationship Id="rId53" Type="http://schemas.openxmlformats.org/officeDocument/2006/relationships/hyperlink" Target="http://comuna.info/strazi-selimbar-sb/strada-elena-vacarescu/" TargetMode="External"/><Relationship Id="rId58" Type="http://schemas.openxmlformats.org/officeDocument/2006/relationships/hyperlink" Target="http://comuna.info/strazi-selimbar-sb/strada-garii/" TargetMode="External"/><Relationship Id="rId74" Type="http://schemas.openxmlformats.org/officeDocument/2006/relationships/hyperlink" Target="http://comuna.info/strazi-selimbar-sb/strada-ion-ratiu/" TargetMode="External"/><Relationship Id="rId79" Type="http://schemas.openxmlformats.org/officeDocument/2006/relationships/hyperlink" Target="http://comuna.info/strazi-selimbar-sb/strada-liviu-rebreanu/" TargetMode="External"/><Relationship Id="rId102" Type="http://schemas.openxmlformats.org/officeDocument/2006/relationships/hyperlink" Target="http://comuna.info/strazi-selimbar-sb/strada-regele-ferdinand/" TargetMode="External"/><Relationship Id="rId123" Type="http://schemas.openxmlformats.org/officeDocument/2006/relationships/hyperlink" Target="http://comuna.info/strazi-selimbar-sb/strada-tudor-arghezi/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comuna.info/strazi-selimbar-sb/aleea-libertatii/" TargetMode="External"/><Relationship Id="rId90" Type="http://schemas.openxmlformats.org/officeDocument/2006/relationships/hyperlink" Target="http://comuna.info/strazi-selimbar-sb/strada-octavian-goga/" TargetMode="External"/><Relationship Id="rId95" Type="http://schemas.openxmlformats.org/officeDocument/2006/relationships/hyperlink" Target="http://comuna.info/strazi-selimbar-sb/strada-petru-rares/" TargetMode="External"/><Relationship Id="rId22" Type="http://schemas.openxmlformats.org/officeDocument/2006/relationships/hyperlink" Target="http://comuna.info/strazi-selimbar-sb/strada-andrei-muresanu/" TargetMode="External"/><Relationship Id="rId27" Type="http://schemas.openxmlformats.org/officeDocument/2006/relationships/hyperlink" Target="http://comuna.info/strazi-selimbar-sb/strada-avram-iancu/" TargetMode="External"/><Relationship Id="rId43" Type="http://schemas.openxmlformats.org/officeDocument/2006/relationships/hyperlink" Target="http://comuna.info/strazi-selimbar-sb/strada-cornel-medrea/" TargetMode="External"/><Relationship Id="rId48" Type="http://schemas.openxmlformats.org/officeDocument/2006/relationships/hyperlink" Target="http://comuna.info/strazi-selimbar-sb/strada-crizantemei/" TargetMode="External"/><Relationship Id="rId64" Type="http://schemas.openxmlformats.org/officeDocument/2006/relationships/hyperlink" Target="http://comuna.info/strazi-selimbar-sb/strada-gheorghe-tattarescu/" TargetMode="External"/><Relationship Id="rId69" Type="http://schemas.openxmlformats.org/officeDocument/2006/relationships/hyperlink" Target="http://comuna.info/strazi-selimbar-sb/strada-ioan-neculce/" TargetMode="External"/><Relationship Id="rId113" Type="http://schemas.openxmlformats.org/officeDocument/2006/relationships/hyperlink" Target="http://comuna.info/strazi-selimbar-sb/strada-stefan-luchian/" TargetMode="External"/><Relationship Id="rId118" Type="http://schemas.openxmlformats.org/officeDocument/2006/relationships/hyperlink" Target="http://comuna.info/strazi-selimbar-sb/strada-tineretului/" TargetMode="External"/><Relationship Id="rId80" Type="http://schemas.openxmlformats.org/officeDocument/2006/relationships/hyperlink" Target="http://comuna.info/strazi-selimbar-sb/strada-lucernei/" TargetMode="External"/><Relationship Id="rId85" Type="http://schemas.openxmlformats.org/officeDocument/2006/relationships/hyperlink" Target="http://comuna.info/strazi-selimbar-sb/strada-morii/" TargetMode="External"/><Relationship Id="rId12" Type="http://schemas.openxmlformats.org/officeDocument/2006/relationships/hyperlink" Target="http://comuna.info/strazi-selimbar-sb/bulevardul-mihai-viteazul/" TargetMode="External"/><Relationship Id="rId17" Type="http://schemas.openxmlformats.org/officeDocument/2006/relationships/hyperlink" Target="http://comuna.info/strazi-selimbar-sb/strada-1-decembrie-1918/" TargetMode="External"/><Relationship Id="rId33" Type="http://schemas.openxmlformats.org/officeDocument/2006/relationships/hyperlink" Target="http://comuna.info/strazi-selimbar-sb/strada-bujorului/" TargetMode="External"/><Relationship Id="rId38" Type="http://schemas.openxmlformats.org/officeDocument/2006/relationships/hyperlink" Target="http://comuna.info/strazi-selimbar-sb/strada-carmen-sylva/" TargetMode="External"/><Relationship Id="rId59" Type="http://schemas.openxmlformats.org/officeDocument/2006/relationships/hyperlink" Target="http://comuna.info/strazi-selimbar-sb/strada-garoafei/" TargetMode="External"/><Relationship Id="rId103" Type="http://schemas.openxmlformats.org/officeDocument/2006/relationships/hyperlink" Target="http://comuna.info/strazi-selimbar-sb/strada-riului/" TargetMode="External"/><Relationship Id="rId108" Type="http://schemas.openxmlformats.org/officeDocument/2006/relationships/hyperlink" Target="http://comuna.info/strazi-selimbar-sb/strada-sevis/" TargetMode="External"/><Relationship Id="rId124" Type="http://schemas.openxmlformats.org/officeDocument/2006/relationships/hyperlink" Target="http://comuna.info/strazi-selimbar-sb/strada-tudor-vladimirescu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comuna.info/strazi-selimbar-sb/strada-emil-cioran/" TargetMode="External"/><Relationship Id="rId70" Type="http://schemas.openxmlformats.org/officeDocument/2006/relationships/hyperlink" Target="http://comuna.info/strazi-selimbar-sb/strada-ioan-slavici/" TargetMode="External"/><Relationship Id="rId75" Type="http://schemas.openxmlformats.org/officeDocument/2006/relationships/hyperlink" Target="http://comuna.info/strazi-selimbar-sb/strada-ion-tuculescu/" TargetMode="External"/><Relationship Id="rId91" Type="http://schemas.openxmlformats.org/officeDocument/2006/relationships/hyperlink" Target="http://comuna.info/strazi-selimbar-sb/strada-orizontului/" TargetMode="External"/><Relationship Id="rId96" Type="http://schemas.openxmlformats.org/officeDocument/2006/relationships/hyperlink" Target="http://comuna.info/strazi-selimbar-sb/strada-pictor-nicolae-brana/" TargetMode="External"/><Relationship Id="rId1" Type="http://schemas.openxmlformats.org/officeDocument/2006/relationships/styles" Target="styles.xml"/><Relationship Id="rId6" Type="http://schemas.openxmlformats.org/officeDocument/2006/relationships/hyperlink" Target="http://comuna.info/strazi-selimbar-sb/aleea-miraslau/" TargetMode="External"/><Relationship Id="rId23" Type="http://schemas.openxmlformats.org/officeDocument/2006/relationships/hyperlink" Target="http://comuna.info/strazi-selimbar-sb/strada-arinului/" TargetMode="External"/><Relationship Id="rId28" Type="http://schemas.openxmlformats.org/officeDocument/2006/relationships/hyperlink" Target="http://comuna.info/strazi-selimbar-sb/strada-azurului/" TargetMode="External"/><Relationship Id="rId49" Type="http://schemas.openxmlformats.org/officeDocument/2006/relationships/hyperlink" Target="http://comuna.info/strazi-selimbar-sb/strada-dealului/" TargetMode="External"/><Relationship Id="rId114" Type="http://schemas.openxmlformats.org/officeDocument/2006/relationships/hyperlink" Target="http://comuna.info/strazi-selimbar-sb/strada-stejarului/" TargetMode="External"/><Relationship Id="rId119" Type="http://schemas.openxmlformats.org/officeDocument/2006/relationships/hyperlink" Target="http://comuna.info/strazi-selimbar-sb/strada-tizian/" TargetMode="External"/><Relationship Id="rId44" Type="http://schemas.openxmlformats.org/officeDocument/2006/relationships/hyperlink" Target="http://comuna.info/strazi-selimbar-sb/strada-corneliu-baba/" TargetMode="External"/><Relationship Id="rId60" Type="http://schemas.openxmlformats.org/officeDocument/2006/relationships/hyperlink" Target="http://comuna.info/strazi-selimbar-sb/strada-george-bacovia/" TargetMode="External"/><Relationship Id="rId65" Type="http://schemas.openxmlformats.org/officeDocument/2006/relationships/hyperlink" Target="http://comuna.info/strazi-selimbar-sb/strada-gheorghe-titeica/" TargetMode="External"/><Relationship Id="rId81" Type="http://schemas.openxmlformats.org/officeDocument/2006/relationships/hyperlink" Target="http://comuna.info/strazi-selimbar-sb/strada-mihai-eminescu/" TargetMode="External"/><Relationship Id="rId86" Type="http://schemas.openxmlformats.org/officeDocument/2006/relationships/hyperlink" Target="http://comuna.info/strazi-selimbar-sb/strada-nicolae-balcescu/" TargetMode="External"/><Relationship Id="rId13" Type="http://schemas.openxmlformats.org/officeDocument/2006/relationships/hyperlink" Target="http://comuna.info/strazi-selimbar-sb/drumul-dj-106/" TargetMode="External"/><Relationship Id="rId18" Type="http://schemas.openxmlformats.org/officeDocument/2006/relationships/hyperlink" Target="http://comuna.info/strazi-selimbar-sb/strada-1848/" TargetMode="External"/><Relationship Id="rId39" Type="http://schemas.openxmlformats.org/officeDocument/2006/relationships/hyperlink" Target="http://comuna.info/strazi-selimbar-sb/strada-cimitirul-roman/" TargetMode="External"/><Relationship Id="rId109" Type="http://schemas.openxmlformats.org/officeDocument/2006/relationships/hyperlink" Target="http://comuna.info/strazi-selimbar-sb/strada-sevisului/" TargetMode="External"/><Relationship Id="rId34" Type="http://schemas.openxmlformats.org/officeDocument/2006/relationships/hyperlink" Target="http://comuna.info/strazi-selimbar-sb/strada-busuiocului/" TargetMode="External"/><Relationship Id="rId50" Type="http://schemas.openxmlformats.org/officeDocument/2006/relationships/hyperlink" Target="http://comuna.info/strazi-selimbar-sb/strada-decebal/" TargetMode="External"/><Relationship Id="rId55" Type="http://schemas.openxmlformats.org/officeDocument/2006/relationships/hyperlink" Target="http://comuna.info/strazi-selimbar-sb/strada-fagului/" TargetMode="External"/><Relationship Id="rId76" Type="http://schemas.openxmlformats.org/officeDocument/2006/relationships/hyperlink" Target="http://comuna.info/strazi-selimbar-sb/strada-iulia-hasdeu/" TargetMode="External"/><Relationship Id="rId97" Type="http://schemas.openxmlformats.org/officeDocument/2006/relationships/hyperlink" Target="http://comuna.info/strazi-selimbar-sb/strada-pictor-nicolae-tonitza/" TargetMode="External"/><Relationship Id="rId104" Type="http://schemas.openxmlformats.org/officeDocument/2006/relationships/hyperlink" Target="http://comuna.info/strazi-selimbar-sb/strada-sabin-balasa/" TargetMode="External"/><Relationship Id="rId120" Type="http://schemas.openxmlformats.org/officeDocument/2006/relationships/hyperlink" Target="http://comuna.info/strazi-selimbar-sb/strada-trandafirului/" TargetMode="External"/><Relationship Id="rId125" Type="http://schemas.openxmlformats.org/officeDocument/2006/relationships/hyperlink" Target="http://comuna.info/strazi-selimbar-sb/strada-unirii/" TargetMode="External"/><Relationship Id="rId7" Type="http://schemas.openxmlformats.org/officeDocument/2006/relationships/hyperlink" Target="http://comuna.info/strazi-selimbar-sb/aleea-monumentului/" TargetMode="External"/><Relationship Id="rId71" Type="http://schemas.openxmlformats.org/officeDocument/2006/relationships/hyperlink" Target="http://comuna.info/strazi-selimbar-sb/strada-ion-andreescu/" TargetMode="External"/><Relationship Id="rId92" Type="http://schemas.openxmlformats.org/officeDocument/2006/relationships/hyperlink" Target="http://comuna.info/strazi-selimbar-sb/strada-otilia-cazimir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comuna.info/strazi-selimbar-sb/strada-bisericii/" TargetMode="External"/><Relationship Id="rId24" Type="http://schemas.openxmlformats.org/officeDocument/2006/relationships/hyperlink" Target="http://comuna.info/strazi-selimbar-sb/strada-armand-calinescu/" TargetMode="External"/><Relationship Id="rId40" Type="http://schemas.openxmlformats.org/officeDocument/2006/relationships/hyperlink" Target="http://comuna.info/strazi-selimbar-sb/strada-cimitirului/" TargetMode="External"/><Relationship Id="rId45" Type="http://schemas.openxmlformats.org/officeDocument/2006/relationships/hyperlink" Target="http://comuna.info/strazi-selimbar-sb/strada-costache-negri/" TargetMode="External"/><Relationship Id="rId66" Type="http://schemas.openxmlformats.org/officeDocument/2006/relationships/hyperlink" Target="http://comuna.info/strazi-selimbar-sb/strada-gladiolelor/" TargetMode="External"/><Relationship Id="rId87" Type="http://schemas.openxmlformats.org/officeDocument/2006/relationships/hyperlink" Target="http://comuna.info/strazi-selimbar-sb/strada-nicolae-grigorescu/" TargetMode="External"/><Relationship Id="rId110" Type="http://schemas.openxmlformats.org/officeDocument/2006/relationships/hyperlink" Target="http://comuna.info/strazi-selimbar-sb/strada-sibiului/" TargetMode="External"/><Relationship Id="rId115" Type="http://schemas.openxmlformats.org/officeDocument/2006/relationships/hyperlink" Target="http://comuna.info/strazi-selimbar-sb/strada-tebea/" TargetMode="External"/><Relationship Id="rId61" Type="http://schemas.openxmlformats.org/officeDocument/2006/relationships/hyperlink" Target="http://comuna.info/strazi-selimbar-sb/strada-george-cosbuc/" TargetMode="External"/><Relationship Id="rId82" Type="http://schemas.openxmlformats.org/officeDocument/2006/relationships/hyperlink" Target="http://comuna.info/strazi-selimbar-sb/strada-mihai-viteazul/" TargetMode="External"/><Relationship Id="rId19" Type="http://schemas.openxmlformats.org/officeDocument/2006/relationships/hyperlink" Target="http://comuna.info/strazi-selimbar-sb/strada-30-decembrie/" TargetMode="External"/><Relationship Id="rId14" Type="http://schemas.openxmlformats.org/officeDocument/2006/relationships/hyperlink" Target="http://comuna.info/strazi-selimbar-sb/drumul-dn-1/" TargetMode="External"/><Relationship Id="rId30" Type="http://schemas.openxmlformats.org/officeDocument/2006/relationships/hyperlink" Target="http://comuna.info/strazi-selimbar-sb/strada-bisericii-vechi/" TargetMode="External"/><Relationship Id="rId35" Type="http://schemas.openxmlformats.org/officeDocument/2006/relationships/hyperlink" Target="http://comuna.info/strazi-selimbar-sb/strada-calugareni/" TargetMode="External"/><Relationship Id="rId56" Type="http://schemas.openxmlformats.org/officeDocument/2006/relationships/hyperlink" Target="http://comuna.info/strazi-selimbar-sb/strada-fermei/" TargetMode="External"/><Relationship Id="rId77" Type="http://schemas.openxmlformats.org/officeDocument/2006/relationships/hyperlink" Target="http://comuna.info/strazi-selimbar-sb/strada-iuliu-maniu/" TargetMode="External"/><Relationship Id="rId100" Type="http://schemas.openxmlformats.org/officeDocument/2006/relationships/hyperlink" Target="http://comuna.info/strazi-selimbar-sb/strada-principala/" TargetMode="External"/><Relationship Id="rId105" Type="http://schemas.openxmlformats.org/officeDocument/2006/relationships/hyperlink" Target="http://comuna.info/strazi-selimbar-sb/strada-salcamului/" TargetMode="External"/><Relationship Id="rId126" Type="http://schemas.openxmlformats.org/officeDocument/2006/relationships/hyperlink" Target="http://comuna.info/strazi-selimbar-sb/strada-vasile-dobrian/" TargetMode="External"/><Relationship Id="rId8" Type="http://schemas.openxmlformats.org/officeDocument/2006/relationships/hyperlink" Target="http://comuna.info/strazi-selimbar-sb/aleea-octavian-goga/" TargetMode="External"/><Relationship Id="rId51" Type="http://schemas.openxmlformats.org/officeDocument/2006/relationships/hyperlink" Target="http://comuna.info/strazi-selimbar-sb/strada-dinicu-golescu/" TargetMode="External"/><Relationship Id="rId72" Type="http://schemas.openxmlformats.org/officeDocument/2006/relationships/hyperlink" Target="http://comuna.info/strazi-selimbar-sb/strada-ion-creanga/" TargetMode="External"/><Relationship Id="rId93" Type="http://schemas.openxmlformats.org/officeDocument/2006/relationships/hyperlink" Target="http://comuna.info/strazi-selimbar-sb/strada-petre-alexandrescu/" TargetMode="External"/><Relationship Id="rId98" Type="http://schemas.openxmlformats.org/officeDocument/2006/relationships/hyperlink" Target="http://comuna.info/strazi-selimbar-sb/strada-pietei/" TargetMode="External"/><Relationship Id="rId121" Type="http://schemas.openxmlformats.org/officeDocument/2006/relationships/hyperlink" Target="http://comuna.info/strazi-selimbar-sb/strada-triajului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comuna.info/strazi-selimbar-sb/strada-armoniei/" TargetMode="External"/><Relationship Id="rId46" Type="http://schemas.openxmlformats.org/officeDocument/2006/relationships/hyperlink" Target="http://comuna.info/strazi-selimbar-sb/strada-crinului/" TargetMode="External"/><Relationship Id="rId67" Type="http://schemas.openxmlformats.org/officeDocument/2006/relationships/hyperlink" Target="http://comuna.info/strazi-selimbar-sb/strada-horatiu/" TargetMode="External"/><Relationship Id="rId116" Type="http://schemas.openxmlformats.org/officeDocument/2006/relationships/hyperlink" Target="http://comuna.info/strazi-selimbar-sb/strada-teilor/" TargetMode="External"/><Relationship Id="rId20" Type="http://schemas.openxmlformats.org/officeDocument/2006/relationships/hyperlink" Target="http://comuna.info/strazi-selimbar-sb/strada-9-mai/" TargetMode="External"/><Relationship Id="rId41" Type="http://schemas.openxmlformats.org/officeDocument/2006/relationships/hyperlink" Target="http://comuna.info/strazi-selimbar-sb/strada-closca/" TargetMode="External"/><Relationship Id="rId62" Type="http://schemas.openxmlformats.org/officeDocument/2006/relationships/hyperlink" Target="http://comuna.info/strazi-selimbar-sb/strada-gheorghe-ioanid/" TargetMode="External"/><Relationship Id="rId83" Type="http://schemas.openxmlformats.org/officeDocument/2006/relationships/hyperlink" Target="http://comuna.info/strazi-selimbar-sb/strada-mihail-kogalniceanu/" TargetMode="External"/><Relationship Id="rId88" Type="http://schemas.openxmlformats.org/officeDocument/2006/relationships/hyperlink" Target="http://comuna.info/strazi-selimbar-sb/strada-nicolae-titulescu/" TargetMode="External"/><Relationship Id="rId111" Type="http://schemas.openxmlformats.org/officeDocument/2006/relationships/hyperlink" Target="http://comuna.info/strazi-selimbar-sb/strada-simion-barnutiu/" TargetMode="External"/><Relationship Id="rId15" Type="http://schemas.openxmlformats.org/officeDocument/2006/relationships/hyperlink" Target="http://comuna.info/strazi-selimbar-sb/intrarea-trifoiului/" TargetMode="External"/><Relationship Id="rId36" Type="http://schemas.openxmlformats.org/officeDocument/2006/relationships/hyperlink" Target="http://comuna.info/strazi-selimbar-sb/strada-camil-ressu/" TargetMode="External"/><Relationship Id="rId57" Type="http://schemas.openxmlformats.org/officeDocument/2006/relationships/hyperlink" Target="http://comuna.info/strazi-selimbar-sb/strada-fragilor/" TargetMode="External"/><Relationship Id="rId106" Type="http://schemas.openxmlformats.org/officeDocument/2006/relationships/hyperlink" Target="http://comuna.info/strazi-selimbar-sb/strada-sat-bungard/" TargetMode="External"/><Relationship Id="rId127" Type="http://schemas.openxmlformats.org/officeDocument/2006/relationships/hyperlink" Target="http://comuna.info/strazi-selimbar-sb/strada-zorilor/" TargetMode="External"/><Relationship Id="rId10" Type="http://schemas.openxmlformats.org/officeDocument/2006/relationships/hyperlink" Target="http://comuna.info/strazi-selimbar-sb/aleea-stejarului/" TargetMode="External"/><Relationship Id="rId31" Type="http://schemas.openxmlformats.org/officeDocument/2006/relationships/hyperlink" Target="http://comuna.info/strazi-selimbar-sb/strada-bobalna/" TargetMode="External"/><Relationship Id="rId52" Type="http://schemas.openxmlformats.org/officeDocument/2006/relationships/hyperlink" Target="http://comuna.info/strazi-selimbar-sb/strada-doamna-stanca/" TargetMode="External"/><Relationship Id="rId73" Type="http://schemas.openxmlformats.org/officeDocument/2006/relationships/hyperlink" Target="http://comuna.info/strazi-selimbar-sb/strada-ion-neculce/" TargetMode="External"/><Relationship Id="rId78" Type="http://schemas.openxmlformats.org/officeDocument/2006/relationships/hyperlink" Target="http://comuna.info/strazi-selimbar-sb/strada-libertatii/" TargetMode="External"/><Relationship Id="rId94" Type="http://schemas.openxmlformats.org/officeDocument/2006/relationships/hyperlink" Target="http://comuna.info/strazi-selimbar-sb/strada-petru-aron/" TargetMode="External"/><Relationship Id="rId99" Type="http://schemas.openxmlformats.org/officeDocument/2006/relationships/hyperlink" Target="http://comuna.info/strazi-selimbar-sb/strada-podului/" TargetMode="External"/><Relationship Id="rId101" Type="http://schemas.openxmlformats.org/officeDocument/2006/relationships/hyperlink" Target="http://comuna.info/strazi-selimbar-sb/strada-raului/" TargetMode="External"/><Relationship Id="rId122" Type="http://schemas.openxmlformats.org/officeDocument/2006/relationships/hyperlink" Target="http://comuna.info/strazi-selimbar-sb/strada-trifoiului/" TargetMode="External"/><Relationship Id="rId4" Type="http://schemas.openxmlformats.org/officeDocument/2006/relationships/hyperlink" Target="http://comuna.info/strazi-selimbar-sb/aleea-ion-ratiu/" TargetMode="External"/><Relationship Id="rId9" Type="http://schemas.openxmlformats.org/officeDocument/2006/relationships/hyperlink" Target="http://comuna.info/strazi-selimbar-sb/aleea-petru-rares/" TargetMode="External"/><Relationship Id="rId26" Type="http://schemas.openxmlformats.org/officeDocument/2006/relationships/hyperlink" Target="http://comuna.info/strazi-selimbar-sb/strada-august-treboniu-lauri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1744</Words>
  <Characters>9943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10</dc:creator>
  <cp:keywords/>
  <dc:description/>
  <cp:lastModifiedBy>Windows User</cp:lastModifiedBy>
  <cp:revision>2</cp:revision>
  <cp:lastPrinted>2020-02-25T10:20:00Z</cp:lastPrinted>
  <dcterms:created xsi:type="dcterms:W3CDTF">2020-02-26T07:47:00Z</dcterms:created>
  <dcterms:modified xsi:type="dcterms:W3CDTF">2020-02-26T07:47:00Z</dcterms:modified>
</cp:coreProperties>
</file>